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4ED7">
      <w:pPr>
        <w:pStyle w:val="4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 w:cs="Arial"/>
          <w:i/>
          <w:sz w:val="36"/>
          <w:szCs w:val="36"/>
        </w:rPr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-81280</wp:posOffset>
            </wp:positionV>
            <wp:extent cx="541020" cy="527050"/>
            <wp:effectExtent l="0" t="0" r="11430" b="6350"/>
            <wp:wrapNone/>
            <wp:docPr id="1" name="Imagen 1" descr="Descripción: logotipo betania 2006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logotipo betania 2006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rush Script MT" w:hAnsi="Brush Script MT" w:cs="Arial"/>
          <w:i/>
          <w:sz w:val="36"/>
          <w:szCs w:val="36"/>
        </w:rPr>
        <w:t>Unidad Educativa Colegio Betania</w:t>
      </w:r>
    </w:p>
    <w:p w14:paraId="01F549C3">
      <w:pPr>
        <w:pStyle w:val="4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sz w:val="16"/>
          <w:szCs w:val="16"/>
        </w:rPr>
      </w:pPr>
      <w:r>
        <w:rPr>
          <w:rFonts w:ascii="Brush Script MT" w:hAnsi="Brush Script MT" w:cs="Arial"/>
          <w:i/>
          <w:sz w:val="15"/>
          <w:szCs w:val="15"/>
        </w:rPr>
        <w:t>Código Plantel S1423d0814</w:t>
      </w:r>
    </w:p>
    <w:p w14:paraId="4BF01464"/>
    <w:p w14:paraId="239110DF">
      <w:pPr>
        <w:tabs>
          <w:tab w:val="left" w:pos="5121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</w:rPr>
        <w:t>PLANILLA DE SOLICITUD DE CUPO AÑO ESCOLAR 202</w:t>
      </w:r>
      <w:r>
        <w:rPr>
          <w:rFonts w:hint="default" w:ascii="Times New Roman" w:hAnsi="Times New Roman" w:cs="Times New Roman"/>
          <w:b/>
          <w:sz w:val="24"/>
          <w:szCs w:val="24"/>
          <w:lang w:val="es-MX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es-MX"/>
        </w:rPr>
        <w:t>6</w:t>
      </w:r>
    </w:p>
    <w:p w14:paraId="6D6BDADD">
      <w:pPr>
        <w:tabs>
          <w:tab w:val="left" w:pos="51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Plantel de Procedencia___________________________Grado o año a cursar__________</w:t>
      </w:r>
    </w:p>
    <w:p w14:paraId="2A181E79">
      <w:pPr>
        <w:tabs>
          <w:tab w:val="left" w:pos="51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4613460D">
      <w:pPr>
        <w:tabs>
          <w:tab w:val="left" w:pos="51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 y Nombres________________________________________________________</w:t>
      </w:r>
    </w:p>
    <w:p w14:paraId="433465C6">
      <w:pPr>
        <w:tabs>
          <w:tab w:val="left" w:pos="51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Nacimiento____________Edad_______Lugar de Nacimiento________________</w:t>
      </w:r>
    </w:p>
    <w:p w14:paraId="63220DEB">
      <w:pPr>
        <w:tabs>
          <w:tab w:val="left" w:pos="51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Cédula de Identidad____________________</w:t>
      </w:r>
    </w:p>
    <w:p w14:paraId="4FDE2380">
      <w:pPr>
        <w:tabs>
          <w:tab w:val="left" w:pos="51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DESARROLLO EVOLUTIVO DEL ESTUDIANTE</w:t>
      </w:r>
    </w:p>
    <w:p w14:paraId="5C5CBFF0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Estatura_______Talla________Peso______Grupo sanguíneo____________Edad en la que comenzó a hablar______Edad en la que comenzó a caminar___________Edad de control de esfínteres_________Enfermedades que ha padecido o padece_______________Fiebres frecuentes__________Convulsiones________Alergias__________Gripes frecuentes______¿Toma regularmente algún medicamento?_________Indique cuál_______________Hora de sueño____________Tranquilo__________Intranquilo__________¿Duerme solo?_________¿Con quién duerme?_________Indique si su representado ha sido evaluado por alguno de estos especialistas: psicólogo_______neurólogo______ nefrólogo_______ psicopedagogo______psiquiatra________. Escriba el diagnóstico _____________________________________________________________</w:t>
      </w:r>
    </w:p>
    <w:p w14:paraId="0ADD7CEF">
      <w:pPr>
        <w:tabs>
          <w:tab w:val="left" w:pos="51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 INTERÉS</w:t>
      </w:r>
    </w:p>
    <w:p w14:paraId="48809CF8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Mencione la actividad o deporte que practica_____________________________Programas de TV que acostumabra a ver______________________ ¿Con quién comparte regularmente?_______________ Relación con mamá es: afectuosa_____distante_______dependiente___________indiferente_______</w:t>
      </w:r>
    </w:p>
    <w:p w14:paraId="699DA6DE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Relación con papá es: afectuosa_____distante_______dependiente___________indiferente_______</w:t>
      </w:r>
    </w:p>
    <w:p w14:paraId="307977C3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estudiante presenta con frecuencia: </w:t>
      </w:r>
      <w:r>
        <w:rPr>
          <w:rFonts w:hint="default"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</w:rPr>
        <w:t>mabilidad_____________Bondad____________Llanto excesivo_________Berrinches__________Agresividad___________Hiperactividad_____________ Alguna otra conducta_________________________________ ¿Cuando el estudiante presenta una actitud no adecuada, de enfado por algo, en casa lo resuelven dándole el teléfono celular o la Tablet? Sí______ No_____ En ocasiones_______ ¿El estudiante posee teléfono celular? Sí_______ No: ______ De ser afirmativa su respuesta anterior indique cuánto tiempo durante el día se le permite usarlo  como distracción: ___________________________________________</w:t>
      </w:r>
    </w:p>
    <w:p w14:paraId="625F854C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 de qué manera se traslada su representado al colegio: Transporte Escolar_______ Transporte Particular_________Transporte Público_____________ Caminando_________Otros___________</w:t>
      </w:r>
    </w:p>
    <w:p w14:paraId="5EEDF99F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Recibe ayuda económica para sus estudios: Sí_________No___________ ¿De quién?_____________</w:t>
      </w:r>
    </w:p>
    <w:p w14:paraId="75ACFD36">
      <w:pPr>
        <w:tabs>
          <w:tab w:val="left" w:pos="512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 LOS PADRES</w:t>
      </w:r>
    </w:p>
    <w:p w14:paraId="5EAC8C83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 y Nombres de la Madre______________________________C.I_______________Estado Civil_____________Profesión_________________________Ocupación______________________</w:t>
      </w:r>
    </w:p>
    <w:p w14:paraId="1BF52ECC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Electrónico___________________________Teléfono______________________________</w:t>
      </w:r>
    </w:p>
    <w:p w14:paraId="05492356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Ingreso Económico: $100_______$200____________$300__________$otro______.</w:t>
      </w:r>
    </w:p>
    <w:p w14:paraId="223696CB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 y Nombres del Padre_________________________________C.I________________Estado Civil___________________Profesión____________________Ocupación____________________</w:t>
      </w:r>
    </w:p>
    <w:p w14:paraId="5DA851CC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Electrónico_________________________________Teléfono________________________</w:t>
      </w:r>
    </w:p>
    <w:p w14:paraId="4B833BA6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Ingreso Económico: $100_______$200____________$300__________$otro_______.</w:t>
      </w:r>
    </w:p>
    <w:p w14:paraId="47DA9BE8">
      <w:pPr>
        <w:tabs>
          <w:tab w:val="left" w:pos="1168"/>
          <w:tab w:val="center" w:pos="4989"/>
          <w:tab w:val="left" w:pos="512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DATOS FAMILIARES</w:t>
      </w:r>
    </w:p>
    <w:p w14:paraId="1B4F9BB5">
      <w:pPr>
        <w:tabs>
          <w:tab w:val="left" w:pos="51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Marque con una X su respuesta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122"/>
        <w:gridCol w:w="3981"/>
        <w:gridCol w:w="1079"/>
      </w:tblGrid>
      <w:tr w14:paraId="548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7CFCC6DB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SITUACIÓN MATRIMONIAL</w:t>
            </w:r>
          </w:p>
        </w:tc>
        <w:tc>
          <w:tcPr>
            <w:tcW w:w="1122" w:type="dxa"/>
          </w:tcPr>
          <w:p w14:paraId="4A811F54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1" w:type="dxa"/>
          </w:tcPr>
          <w:p w14:paraId="0A5310DC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 ESTUDIANTE VIVE CON</w:t>
            </w:r>
          </w:p>
        </w:tc>
        <w:tc>
          <w:tcPr>
            <w:tcW w:w="1079" w:type="dxa"/>
          </w:tcPr>
          <w:p w14:paraId="5EF52282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35D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A8ACBDD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Matrimonio Civil</w:t>
            </w:r>
          </w:p>
        </w:tc>
        <w:tc>
          <w:tcPr>
            <w:tcW w:w="1122" w:type="dxa"/>
          </w:tcPr>
          <w:p w14:paraId="26C09A7C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4D008083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Mamá </w:t>
            </w:r>
          </w:p>
        </w:tc>
        <w:tc>
          <w:tcPr>
            <w:tcW w:w="1079" w:type="dxa"/>
          </w:tcPr>
          <w:p w14:paraId="41BF9C56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C8C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0EB6F7AE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Matrimonio Eclesiástico</w:t>
            </w:r>
          </w:p>
        </w:tc>
        <w:tc>
          <w:tcPr>
            <w:tcW w:w="1122" w:type="dxa"/>
          </w:tcPr>
          <w:p w14:paraId="3278AFBC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5FB409D2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Papá</w:t>
            </w:r>
          </w:p>
        </w:tc>
        <w:tc>
          <w:tcPr>
            <w:tcW w:w="1079" w:type="dxa"/>
          </w:tcPr>
          <w:p w14:paraId="33613FB6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177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4FEC4DC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Concubinato</w:t>
            </w:r>
          </w:p>
        </w:tc>
        <w:tc>
          <w:tcPr>
            <w:tcW w:w="1122" w:type="dxa"/>
          </w:tcPr>
          <w:p w14:paraId="309188FD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5B8DFB4A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Nº de Hermanos</w:t>
            </w:r>
          </w:p>
        </w:tc>
        <w:tc>
          <w:tcPr>
            <w:tcW w:w="1079" w:type="dxa"/>
          </w:tcPr>
          <w:p w14:paraId="4A7519A1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C6D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1411BAFC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Separados</w:t>
            </w:r>
          </w:p>
        </w:tc>
        <w:tc>
          <w:tcPr>
            <w:tcW w:w="1122" w:type="dxa"/>
          </w:tcPr>
          <w:p w14:paraId="5C171FA1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68FCC927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Nº de Hermanas</w:t>
            </w:r>
          </w:p>
        </w:tc>
        <w:tc>
          <w:tcPr>
            <w:tcW w:w="1079" w:type="dxa"/>
          </w:tcPr>
          <w:p w14:paraId="667F0B7D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ECE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0354208D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Divorciados</w:t>
            </w:r>
          </w:p>
        </w:tc>
        <w:tc>
          <w:tcPr>
            <w:tcW w:w="1122" w:type="dxa"/>
          </w:tcPr>
          <w:p w14:paraId="02150F00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0FE29AF3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Tíos</w:t>
            </w:r>
          </w:p>
        </w:tc>
        <w:tc>
          <w:tcPr>
            <w:tcW w:w="1079" w:type="dxa"/>
          </w:tcPr>
          <w:p w14:paraId="33046E03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0EF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6A0281EF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Madre Soltera</w:t>
            </w:r>
          </w:p>
        </w:tc>
        <w:tc>
          <w:tcPr>
            <w:tcW w:w="1122" w:type="dxa"/>
          </w:tcPr>
          <w:p w14:paraId="7F08156E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43B9B5A6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Primos</w:t>
            </w:r>
          </w:p>
        </w:tc>
        <w:tc>
          <w:tcPr>
            <w:tcW w:w="1079" w:type="dxa"/>
          </w:tcPr>
          <w:p w14:paraId="3AE02AC0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6F05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549CEE1B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Papá Soltero</w:t>
            </w:r>
          </w:p>
        </w:tc>
        <w:tc>
          <w:tcPr>
            <w:tcW w:w="1122" w:type="dxa"/>
          </w:tcPr>
          <w:p w14:paraId="2F984431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22A16CEE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Abuelos</w:t>
            </w:r>
          </w:p>
        </w:tc>
        <w:tc>
          <w:tcPr>
            <w:tcW w:w="1079" w:type="dxa"/>
          </w:tcPr>
          <w:p w14:paraId="02AAAB1B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675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0CD0D5BB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Viudo (a)</w:t>
            </w:r>
          </w:p>
        </w:tc>
        <w:tc>
          <w:tcPr>
            <w:tcW w:w="1122" w:type="dxa"/>
          </w:tcPr>
          <w:p w14:paraId="13B7F50B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14:paraId="69DAAAA8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Otros</w:t>
            </w:r>
          </w:p>
        </w:tc>
        <w:tc>
          <w:tcPr>
            <w:tcW w:w="1079" w:type="dxa"/>
          </w:tcPr>
          <w:p w14:paraId="4D7CBBF4">
            <w:pPr>
              <w:tabs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8D5303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E62A5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Habitación____________________________________________________________</w:t>
      </w:r>
    </w:p>
    <w:p w14:paraId="50016FB7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Teléfono Local____________Otro </w:t>
      </w:r>
      <w:r>
        <w:rPr>
          <w:rFonts w:hint="default" w:ascii="Times New Roman" w:hAnsi="Times New Roman" w:cs="Times New Roman"/>
          <w:sz w:val="24"/>
          <w:szCs w:val="24"/>
          <w:lang w:val="es-MX"/>
        </w:rPr>
        <w:t>f</w:t>
      </w:r>
      <w:r>
        <w:rPr>
          <w:rFonts w:ascii="Times New Roman" w:hAnsi="Times New Roman" w:cs="Times New Roman"/>
          <w:sz w:val="24"/>
          <w:szCs w:val="24"/>
        </w:rPr>
        <w:t>amiliar_____________________Teléfono_______________</w:t>
      </w:r>
    </w:p>
    <w:p w14:paraId="601F26D7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tiene hijos en la Institución, escriba: apellidos, nombres y grado que cursa__________________________________________________________________________</w:t>
      </w:r>
    </w:p>
    <w:p w14:paraId="61C95898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brevemente la razón por la que solicita cupo en el plantel_____________________________________________________________________________</w:t>
      </w:r>
    </w:p>
    <w:p w14:paraId="2698CFFD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¿Entiende que usted está solicitando cupo en una </w:t>
      </w:r>
      <w:r>
        <w:rPr>
          <w:rFonts w:hint="default" w:ascii="Times New Roman" w:hAnsi="Times New Roman" w:cs="Times New Roman"/>
          <w:sz w:val="24"/>
          <w:szCs w:val="24"/>
          <w:lang w:val="es-MX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nstitución </w:t>
      </w:r>
      <w:r>
        <w:rPr>
          <w:rFonts w:hint="default" w:ascii="Times New Roman" w:hAnsi="Times New Roman" w:cs="Times New Roman"/>
          <w:sz w:val="24"/>
          <w:szCs w:val="24"/>
          <w:lang w:val="es-MX"/>
        </w:rPr>
        <w:t>c</w:t>
      </w:r>
      <w:r>
        <w:rPr>
          <w:rFonts w:ascii="Times New Roman" w:hAnsi="Times New Roman" w:cs="Times New Roman"/>
          <w:sz w:val="24"/>
          <w:szCs w:val="24"/>
        </w:rPr>
        <w:t>atólica y que su representado deberá participar y cumplir con actividades inherentes a la formación religiosa? Sí_________ No_________</w:t>
      </w:r>
    </w:p>
    <w:p w14:paraId="2B9A0237">
      <w:pPr>
        <w:tabs>
          <w:tab w:val="left" w:pos="51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Fecha: ______________________Nombre de</w:t>
      </w:r>
      <w:r>
        <w:rPr>
          <w:rFonts w:hint="default" w:ascii="Times New Roman" w:hAnsi="Times New Roman" w:cs="Times New Roman"/>
          <w:sz w:val="24"/>
          <w:szCs w:val="24"/>
          <w:lang w:val="es-MX"/>
        </w:rPr>
        <w:t>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entrevistador: _____________________</w:t>
      </w:r>
    </w:p>
    <w:sectPr>
      <w:pgSz w:w="11906" w:h="16838"/>
      <w:pgMar w:top="510" w:right="1077" w:bottom="62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D7"/>
    <w:rsid w:val="000057CC"/>
    <w:rsid w:val="000A05BA"/>
    <w:rsid w:val="000D4D32"/>
    <w:rsid w:val="000E5AF6"/>
    <w:rsid w:val="0016269F"/>
    <w:rsid w:val="001A08ED"/>
    <w:rsid w:val="001B04A7"/>
    <w:rsid w:val="001F4173"/>
    <w:rsid w:val="00206574"/>
    <w:rsid w:val="0030179D"/>
    <w:rsid w:val="0033170E"/>
    <w:rsid w:val="00343095"/>
    <w:rsid w:val="00346D70"/>
    <w:rsid w:val="00422B57"/>
    <w:rsid w:val="004A11EE"/>
    <w:rsid w:val="004A16A5"/>
    <w:rsid w:val="004A7E7E"/>
    <w:rsid w:val="004E4B49"/>
    <w:rsid w:val="00521339"/>
    <w:rsid w:val="00537475"/>
    <w:rsid w:val="00651D83"/>
    <w:rsid w:val="0069502A"/>
    <w:rsid w:val="006C22A4"/>
    <w:rsid w:val="006E379E"/>
    <w:rsid w:val="006F42B6"/>
    <w:rsid w:val="00795D40"/>
    <w:rsid w:val="00800E82"/>
    <w:rsid w:val="0082069E"/>
    <w:rsid w:val="00853B8B"/>
    <w:rsid w:val="00881D0D"/>
    <w:rsid w:val="00897943"/>
    <w:rsid w:val="00911DB9"/>
    <w:rsid w:val="00951CA3"/>
    <w:rsid w:val="00992263"/>
    <w:rsid w:val="009A7C29"/>
    <w:rsid w:val="009B2E6F"/>
    <w:rsid w:val="00A0078B"/>
    <w:rsid w:val="00A37AD6"/>
    <w:rsid w:val="00A5138D"/>
    <w:rsid w:val="00A66129"/>
    <w:rsid w:val="00A94043"/>
    <w:rsid w:val="00A955D7"/>
    <w:rsid w:val="00AC1555"/>
    <w:rsid w:val="00AD5A43"/>
    <w:rsid w:val="00B02F54"/>
    <w:rsid w:val="00B1557E"/>
    <w:rsid w:val="00B70C05"/>
    <w:rsid w:val="00B82FA0"/>
    <w:rsid w:val="00BA7BC5"/>
    <w:rsid w:val="00BB2210"/>
    <w:rsid w:val="00BC1ACA"/>
    <w:rsid w:val="00BE2644"/>
    <w:rsid w:val="00C86720"/>
    <w:rsid w:val="00D30CD7"/>
    <w:rsid w:val="00D3769E"/>
    <w:rsid w:val="00D5057E"/>
    <w:rsid w:val="00DD05C6"/>
    <w:rsid w:val="00E061A6"/>
    <w:rsid w:val="00E13549"/>
    <w:rsid w:val="00E711AD"/>
    <w:rsid w:val="00EA10B6"/>
    <w:rsid w:val="00ED3091"/>
    <w:rsid w:val="00EF4DA7"/>
    <w:rsid w:val="00F2098F"/>
    <w:rsid w:val="00F618ED"/>
    <w:rsid w:val="00F7318A"/>
    <w:rsid w:val="00F86B3B"/>
    <w:rsid w:val="00F95382"/>
    <w:rsid w:val="00FC6B97"/>
    <w:rsid w:val="00FF4779"/>
    <w:rsid w:val="03E60C72"/>
    <w:rsid w:val="09E047C0"/>
    <w:rsid w:val="0EE65882"/>
    <w:rsid w:val="1DD522FD"/>
    <w:rsid w:val="23A6050A"/>
    <w:rsid w:val="458967A2"/>
    <w:rsid w:val="4B851076"/>
    <w:rsid w:val="4FAB0141"/>
    <w:rsid w:val="55A14A5E"/>
    <w:rsid w:val="58B13C92"/>
    <w:rsid w:val="63DA03E2"/>
    <w:rsid w:val="741B6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semiHidden/>
    <w:unhideWhenUsed/>
    <w:uiPriority w:val="0"/>
    <w:pPr>
      <w:tabs>
        <w:tab w:val="center" w:pos="4419"/>
        <w:tab w:val="right" w:pos="8838"/>
      </w:tabs>
      <w:spacing w:after="0" w:line="240" w:lineRule="auto"/>
    </w:pPr>
    <w:rPr>
      <w:rFonts w:ascii="Arial" w:hAnsi="Arial" w:eastAsia="Times New Roman" w:cs="Arial"/>
      <w:color w:val="333333"/>
      <w:sz w:val="28"/>
      <w:szCs w:val="24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Encabezado Car"/>
    <w:basedOn w:val="2"/>
    <w:link w:val="4"/>
    <w:semiHidden/>
    <w:uiPriority w:val="0"/>
    <w:rPr>
      <w:rFonts w:ascii="Arial" w:hAnsi="Arial" w:eastAsia="Times New Roman" w:cs="Arial"/>
      <w:color w:val="333333"/>
      <w:sz w:val="28"/>
      <w:szCs w:val="24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3649</Characters>
  <Lines>30</Lines>
  <Paragraphs>8</Paragraphs>
  <TotalTime>3</TotalTime>
  <ScaleCrop>false</ScaleCrop>
  <LinksUpToDate>false</LinksUpToDate>
  <CharactersWithSpaces>4281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2023-03-01T15:08:00Z</dcterms:created>
  <dc:creator>PROFESOR</dc:creator>
  <cp:lastModifiedBy>personal</cp:lastModifiedBy>
  <cp:lastPrinted>2022-03-20T23:38:00Z</cp:lastPrinted>
  <dcterms:modified xsi:type="dcterms:W3CDTF">2025-04-08T15:16:44Z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BDB8306324304A519EF8F261FACE0225_12</vt:lpwstr>
  </property>
</Properties>
</file>